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5F9920" w14:textId="77777777" w:rsidR="00A11AD8" w:rsidRDefault="002A37FA">
      <w:r>
        <w:t>Sustained Dialogue One-Pager Specs</w:t>
      </w:r>
    </w:p>
    <w:p w14:paraId="0B8237EC" w14:textId="77777777" w:rsidR="002A37FA" w:rsidRDefault="002A37FA"/>
    <w:p w14:paraId="1DA7FD4D" w14:textId="5C904350" w:rsidR="002A37FA" w:rsidRDefault="002A37FA" w:rsidP="002A37FA">
      <w:r>
        <w:t xml:space="preserve">Hello! </w:t>
      </w:r>
      <w:proofErr w:type="gramStart"/>
      <w:r>
        <w:t>We</w:t>
      </w:r>
      <w:proofErr w:type="gramEnd"/>
      <w:r>
        <w:t xml:space="preserve"> are the </w:t>
      </w:r>
      <w:proofErr w:type="gramStart"/>
      <w:r>
        <w:t>Sustained Dialogue Institute</w:t>
      </w:r>
      <w:proofErr w:type="gramEnd"/>
      <w:r w:rsidR="00E934C5">
        <w:t xml:space="preserve"> (formerly the International Institute for Sustained Dialogue)</w:t>
      </w:r>
      <w:r>
        <w:t xml:space="preserve">, and we are looking for a 1-pager to introduce our product to the corporate market. </w:t>
      </w:r>
      <w:r w:rsidR="006054D1">
        <w:t xml:space="preserve">We have 40 years of proven success creating dialogue-based solutions to some of the worlds most entrenched and vexing problems. </w:t>
      </w:r>
      <w:r>
        <w:t xml:space="preserve">Our product is a corporate training program called “Sustained Dialogue.”  </w:t>
      </w:r>
    </w:p>
    <w:p w14:paraId="50AD3F06" w14:textId="77777777" w:rsidR="00FE2B28" w:rsidRDefault="00FE2B28" w:rsidP="002A37FA"/>
    <w:p w14:paraId="2157B108" w14:textId="57412E30" w:rsidR="00FE2B28" w:rsidRDefault="00FE2B28" w:rsidP="002A37FA">
      <w:r>
        <w:t xml:space="preserve">Below I’ve compiled a </w:t>
      </w:r>
      <w:r w:rsidR="00E934C5">
        <w:t>TON</w:t>
      </w:r>
      <w:r>
        <w:t xml:space="preserve"> of language that we are using around this –</w:t>
      </w:r>
      <w:r w:rsidR="007D2043">
        <w:t xml:space="preserve"> </w:t>
      </w:r>
      <w:r w:rsidR="00E934C5">
        <w:t xml:space="preserve">I realize that all of this might not fit, or we might not want to use all of it – use your best judgment, as I </w:t>
      </w:r>
      <w:r w:rsidR="007D2043">
        <w:t>realize that we can change the language after the design is finished.</w:t>
      </w:r>
      <w:r w:rsidR="00E934C5">
        <w:t xml:space="preserve"> Also, it’s not necessary to use bullet points.</w:t>
      </w:r>
    </w:p>
    <w:p w14:paraId="6D977C09" w14:textId="77777777" w:rsidR="00E934C5" w:rsidRDefault="00E934C5" w:rsidP="002A37FA"/>
    <w:p w14:paraId="3C2F504E" w14:textId="77777777" w:rsidR="002A37FA" w:rsidRDefault="002A37FA" w:rsidP="002A37FA"/>
    <w:p w14:paraId="7E28965A" w14:textId="77777777" w:rsidR="002A37FA" w:rsidRPr="00C62EE1" w:rsidRDefault="002A37FA" w:rsidP="002A37FA">
      <w:pPr>
        <w:rPr>
          <w:b/>
        </w:rPr>
      </w:pPr>
      <w:r w:rsidRPr="00C62EE1">
        <w:rPr>
          <w:b/>
        </w:rPr>
        <w:t>Here is t</w:t>
      </w:r>
      <w:r w:rsidR="007D2043" w:rsidRPr="00C62EE1">
        <w:rPr>
          <w:b/>
        </w:rPr>
        <w:t>he language that we are using</w:t>
      </w:r>
      <w:r w:rsidRPr="00C62EE1">
        <w:rPr>
          <w:b/>
        </w:rPr>
        <w:t>:</w:t>
      </w:r>
    </w:p>
    <w:p w14:paraId="761CE89D" w14:textId="77777777" w:rsidR="002A37FA" w:rsidRDefault="002A37FA" w:rsidP="002A37FA"/>
    <w:p w14:paraId="4E14BADB" w14:textId="77777777" w:rsidR="002A37FA" w:rsidRDefault="002A37FA" w:rsidP="002A37FA">
      <w:r>
        <w:t xml:space="preserve">Possible </w:t>
      </w:r>
      <w:proofErr w:type="gramStart"/>
      <w:r>
        <w:t>Tag-Lines</w:t>
      </w:r>
      <w:proofErr w:type="gramEnd"/>
      <w:r>
        <w:t>:</w:t>
      </w:r>
    </w:p>
    <w:p w14:paraId="0C514C16" w14:textId="77777777" w:rsidR="002A37FA" w:rsidRDefault="002A37FA" w:rsidP="002A37FA">
      <w:pPr>
        <w:pStyle w:val="ListParagraph"/>
        <w:numPr>
          <w:ilvl w:val="0"/>
          <w:numId w:val="2"/>
        </w:numPr>
      </w:pPr>
      <w:r>
        <w:t>Bring your best self. Do your best work</w:t>
      </w:r>
    </w:p>
    <w:p w14:paraId="25E0AA61" w14:textId="77777777" w:rsidR="002A37FA" w:rsidRDefault="002A37FA" w:rsidP="002A37FA">
      <w:pPr>
        <w:pStyle w:val="ListParagraph"/>
        <w:numPr>
          <w:ilvl w:val="0"/>
          <w:numId w:val="2"/>
        </w:numPr>
      </w:pPr>
      <w:r>
        <w:t>Listen deeply enough to be changed by what you hear</w:t>
      </w:r>
    </w:p>
    <w:p w14:paraId="4D796FD0" w14:textId="1B9B1786" w:rsidR="00E934C5" w:rsidRDefault="00E934C5" w:rsidP="00E934C5">
      <w:pPr>
        <w:pStyle w:val="ListParagraph"/>
        <w:numPr>
          <w:ilvl w:val="0"/>
          <w:numId w:val="2"/>
        </w:numPr>
      </w:pPr>
      <w:r>
        <w:t xml:space="preserve">In just one hour, we went beyond months of small talk </w:t>
      </w:r>
    </w:p>
    <w:p w14:paraId="36F52288" w14:textId="77777777" w:rsidR="002A37FA" w:rsidRDefault="002A37FA" w:rsidP="002A37FA"/>
    <w:p w14:paraId="753A8655" w14:textId="77777777" w:rsidR="002A37FA" w:rsidRDefault="002A37FA" w:rsidP="002A37FA">
      <w:r>
        <w:t>Possible Pull-Quotes:</w:t>
      </w:r>
    </w:p>
    <w:p w14:paraId="61405D4B" w14:textId="77777777" w:rsidR="002A37FA" w:rsidRDefault="002A37FA" w:rsidP="002A37FA"/>
    <w:p w14:paraId="7D47EE2B" w14:textId="77777777" w:rsidR="002A37FA" w:rsidRDefault="002A37FA" w:rsidP="002A37FA">
      <w:pPr>
        <w:pStyle w:val="ListParagraph"/>
        <w:numPr>
          <w:ilvl w:val="0"/>
          <w:numId w:val="2"/>
        </w:numPr>
      </w:pPr>
      <w:r>
        <w:t>Something needs to change. Do you have the tools to get started?</w:t>
      </w:r>
    </w:p>
    <w:p w14:paraId="4B88E55A" w14:textId="77777777" w:rsidR="002A37FA" w:rsidRDefault="002A37FA" w:rsidP="002A37FA">
      <w:pPr>
        <w:pStyle w:val="ListParagraph"/>
        <w:numPr>
          <w:ilvl w:val="0"/>
          <w:numId w:val="2"/>
        </w:numPr>
      </w:pPr>
      <w:r>
        <w:t>What’s the most frustrating thing about your job?</w:t>
      </w:r>
    </w:p>
    <w:p w14:paraId="5DD37FBE" w14:textId="77777777" w:rsidR="002A37FA" w:rsidRDefault="002A37FA" w:rsidP="002A37FA">
      <w:pPr>
        <w:pStyle w:val="ListParagraph"/>
        <w:numPr>
          <w:ilvl w:val="0"/>
          <w:numId w:val="2"/>
        </w:numPr>
      </w:pPr>
      <w:r>
        <w:t xml:space="preserve"> How can we get traction on our companies most difficult problems?</w:t>
      </w:r>
    </w:p>
    <w:p w14:paraId="15D871E5" w14:textId="77777777" w:rsidR="002A37FA" w:rsidRDefault="002A37FA" w:rsidP="002A37FA">
      <w:pPr>
        <w:pStyle w:val="ListParagraph"/>
        <w:numPr>
          <w:ilvl w:val="0"/>
          <w:numId w:val="2"/>
        </w:numPr>
      </w:pPr>
      <w:r>
        <w:t xml:space="preserve"> How do we ask the right questions to make positive changes?</w:t>
      </w:r>
    </w:p>
    <w:p w14:paraId="2B9617D0" w14:textId="77777777" w:rsidR="002A37FA" w:rsidRDefault="002A37FA" w:rsidP="002A37FA">
      <w:pPr>
        <w:pStyle w:val="ListParagraph"/>
        <w:numPr>
          <w:ilvl w:val="0"/>
          <w:numId w:val="2"/>
        </w:numPr>
      </w:pPr>
      <w:r>
        <w:t>I want everyone to bring their authentic self to work</w:t>
      </w:r>
    </w:p>
    <w:p w14:paraId="381C5430" w14:textId="77777777" w:rsidR="002A37FA" w:rsidRDefault="002A37FA" w:rsidP="002A37FA">
      <w:pPr>
        <w:pStyle w:val="ListParagraph"/>
        <w:numPr>
          <w:ilvl w:val="0"/>
          <w:numId w:val="2"/>
        </w:numPr>
      </w:pPr>
      <w:r>
        <w:t>I want to finally gain traction around that tired problem that has been plaguing my organization</w:t>
      </w:r>
    </w:p>
    <w:p w14:paraId="31D6962C" w14:textId="77777777" w:rsidR="002A37FA" w:rsidRDefault="002A37FA" w:rsidP="002A37FA">
      <w:pPr>
        <w:pStyle w:val="ListParagraph"/>
        <w:numPr>
          <w:ilvl w:val="0"/>
          <w:numId w:val="2"/>
        </w:numPr>
      </w:pPr>
      <w:r>
        <w:t>How can I encourage and enable flow of information so that people can work across differences and do their best?</w:t>
      </w:r>
    </w:p>
    <w:p w14:paraId="49598490" w14:textId="77777777" w:rsidR="002A37FA" w:rsidRDefault="002A37FA" w:rsidP="002A37FA"/>
    <w:p w14:paraId="0A3F52A5" w14:textId="77777777" w:rsidR="006054D1" w:rsidRPr="001C3E0B" w:rsidRDefault="006054D1" w:rsidP="006054D1">
      <w:pPr>
        <w:rPr>
          <w:u w:val="single"/>
        </w:rPr>
      </w:pPr>
      <w:r>
        <w:rPr>
          <w:u w:val="single"/>
        </w:rPr>
        <w:t xml:space="preserve">The Sustained </w:t>
      </w:r>
      <w:r w:rsidRPr="001C3E0B">
        <w:rPr>
          <w:u w:val="single"/>
        </w:rPr>
        <w:t xml:space="preserve">Dialogue </w:t>
      </w:r>
      <w:r>
        <w:rPr>
          <w:u w:val="single"/>
        </w:rPr>
        <w:t xml:space="preserve">Process </w:t>
      </w:r>
      <w:r w:rsidRPr="001C3E0B">
        <w:rPr>
          <w:u w:val="single"/>
        </w:rPr>
        <w:t>Is</w:t>
      </w:r>
      <w:r>
        <w:rPr>
          <w:u w:val="single"/>
        </w:rPr>
        <w:t>:</w:t>
      </w:r>
    </w:p>
    <w:p w14:paraId="3A523E9C" w14:textId="77777777" w:rsidR="006054D1" w:rsidRDefault="006054D1" w:rsidP="006054D1"/>
    <w:p w14:paraId="0038C922" w14:textId="77777777" w:rsidR="006054D1" w:rsidRDefault="006054D1" w:rsidP="006054D1">
      <w:pPr>
        <w:pStyle w:val="ListParagraph"/>
        <w:numPr>
          <w:ilvl w:val="0"/>
          <w:numId w:val="5"/>
        </w:numPr>
      </w:pPr>
      <w:r w:rsidRPr="006054D1">
        <w:t>Results-based, step by step process</w:t>
      </w:r>
    </w:p>
    <w:p w14:paraId="1D88C464" w14:textId="77777777" w:rsidR="006054D1" w:rsidRDefault="006054D1" w:rsidP="006054D1">
      <w:pPr>
        <w:pStyle w:val="ListParagraph"/>
        <w:numPr>
          <w:ilvl w:val="0"/>
          <w:numId w:val="5"/>
        </w:numPr>
      </w:pPr>
      <w:r>
        <w:t>Inherently Energizing</w:t>
      </w:r>
    </w:p>
    <w:p w14:paraId="22E2FC29" w14:textId="77777777" w:rsidR="006054D1" w:rsidRDefault="006054D1" w:rsidP="006054D1">
      <w:pPr>
        <w:pStyle w:val="ListParagraph"/>
        <w:numPr>
          <w:ilvl w:val="0"/>
          <w:numId w:val="5"/>
        </w:numPr>
      </w:pPr>
      <w:r>
        <w:t>Community Oriented</w:t>
      </w:r>
    </w:p>
    <w:p w14:paraId="78F06BDC" w14:textId="77777777" w:rsidR="006054D1" w:rsidRDefault="006054D1" w:rsidP="006054D1">
      <w:pPr>
        <w:pStyle w:val="ListParagraph"/>
        <w:numPr>
          <w:ilvl w:val="0"/>
          <w:numId w:val="5"/>
        </w:numPr>
      </w:pPr>
      <w:r>
        <w:t xml:space="preserve">Relationship </w:t>
      </w:r>
      <w:r w:rsidR="00FE2B28">
        <w:t>Enhancing</w:t>
      </w:r>
    </w:p>
    <w:p w14:paraId="3A66D540" w14:textId="77777777" w:rsidR="008544BD" w:rsidRDefault="00FE2B28" w:rsidP="006054D1">
      <w:pPr>
        <w:pStyle w:val="ListParagraph"/>
        <w:numPr>
          <w:ilvl w:val="0"/>
          <w:numId w:val="5"/>
        </w:numPr>
      </w:pPr>
      <w:r>
        <w:t>Culture Building</w:t>
      </w:r>
    </w:p>
    <w:p w14:paraId="160FDBAF" w14:textId="77777777" w:rsidR="00FE2B28" w:rsidRDefault="00FE2B28" w:rsidP="00FE2B28">
      <w:pPr>
        <w:pStyle w:val="ListParagraph"/>
        <w:numPr>
          <w:ilvl w:val="0"/>
          <w:numId w:val="5"/>
        </w:numPr>
      </w:pPr>
      <w:r>
        <w:t>Silo-busting</w:t>
      </w:r>
    </w:p>
    <w:p w14:paraId="796B7D78" w14:textId="77777777" w:rsidR="006054D1" w:rsidRDefault="006054D1" w:rsidP="006054D1">
      <w:pPr>
        <w:pStyle w:val="ListParagraph"/>
        <w:numPr>
          <w:ilvl w:val="0"/>
          <w:numId w:val="5"/>
        </w:numPr>
      </w:pPr>
      <w:r>
        <w:t>Simple But Challenging</w:t>
      </w:r>
    </w:p>
    <w:p w14:paraId="2BB96DF0" w14:textId="77777777" w:rsidR="002A37FA" w:rsidRDefault="002A37FA"/>
    <w:p w14:paraId="03BB6815" w14:textId="77777777" w:rsidR="006054D1" w:rsidRDefault="006054D1"/>
    <w:p w14:paraId="4794A394" w14:textId="77777777" w:rsidR="007D2043" w:rsidRDefault="007D2043" w:rsidP="002A37FA">
      <w:pPr>
        <w:rPr>
          <w:u w:val="single"/>
        </w:rPr>
      </w:pPr>
    </w:p>
    <w:p w14:paraId="2C543637" w14:textId="77777777" w:rsidR="007D2043" w:rsidRDefault="007D2043" w:rsidP="002A37FA">
      <w:pPr>
        <w:rPr>
          <w:u w:val="single"/>
        </w:rPr>
      </w:pPr>
    </w:p>
    <w:p w14:paraId="35B0A077" w14:textId="77777777" w:rsidR="002A37FA" w:rsidRDefault="002A37FA" w:rsidP="002A37FA">
      <w:pPr>
        <w:rPr>
          <w:u w:val="single"/>
        </w:rPr>
      </w:pPr>
      <w:r>
        <w:rPr>
          <w:u w:val="single"/>
        </w:rPr>
        <w:t xml:space="preserve">How </w:t>
      </w:r>
      <w:r w:rsidR="00FE2B28">
        <w:rPr>
          <w:u w:val="single"/>
        </w:rPr>
        <w:t xml:space="preserve">Sustained </w:t>
      </w:r>
      <w:r>
        <w:rPr>
          <w:u w:val="single"/>
        </w:rPr>
        <w:t xml:space="preserve">Dialogue </w:t>
      </w:r>
      <w:r w:rsidR="00FE2B28">
        <w:rPr>
          <w:u w:val="single"/>
        </w:rPr>
        <w:t>Initiatives Add</w:t>
      </w:r>
      <w:r>
        <w:rPr>
          <w:u w:val="single"/>
        </w:rPr>
        <w:t xml:space="preserve"> Value:</w:t>
      </w:r>
    </w:p>
    <w:p w14:paraId="5408CFD1" w14:textId="77777777" w:rsidR="002A37FA" w:rsidRDefault="002A37FA" w:rsidP="002A37FA">
      <w:pPr>
        <w:rPr>
          <w:u w:val="single"/>
        </w:rPr>
      </w:pPr>
    </w:p>
    <w:p w14:paraId="711975EA" w14:textId="77777777" w:rsidR="002A37FA" w:rsidRDefault="002A37FA" w:rsidP="002A37FA">
      <w:pPr>
        <w:pStyle w:val="ListParagraph"/>
        <w:numPr>
          <w:ilvl w:val="0"/>
          <w:numId w:val="4"/>
        </w:numPr>
      </w:pPr>
      <w:r>
        <w:t>Super-charge</w:t>
      </w:r>
      <w:r w:rsidR="006054D1">
        <w:t>s</w:t>
      </w:r>
      <w:r>
        <w:t xml:space="preserve"> your conversations</w:t>
      </w:r>
    </w:p>
    <w:p w14:paraId="78CD8EE9" w14:textId="77777777" w:rsidR="002A37FA" w:rsidRDefault="00FE2B28" w:rsidP="002A37FA">
      <w:pPr>
        <w:pStyle w:val="ListParagraph"/>
        <w:numPr>
          <w:ilvl w:val="0"/>
          <w:numId w:val="4"/>
        </w:numPr>
      </w:pPr>
      <w:r>
        <w:t>Creates a shared v</w:t>
      </w:r>
      <w:r w:rsidR="002A37FA">
        <w:t>ision</w:t>
      </w:r>
    </w:p>
    <w:p w14:paraId="00F0790F" w14:textId="77777777" w:rsidR="002A37FA" w:rsidRPr="009C62B4" w:rsidRDefault="002A37FA" w:rsidP="006054D1">
      <w:pPr>
        <w:pStyle w:val="ListParagraph"/>
        <w:numPr>
          <w:ilvl w:val="0"/>
          <w:numId w:val="4"/>
        </w:numPr>
      </w:pPr>
      <w:r>
        <w:t>T</w:t>
      </w:r>
      <w:r w:rsidRPr="009C62B4">
        <w:t>ransform</w:t>
      </w:r>
      <w:r w:rsidR="006054D1">
        <w:t>s</w:t>
      </w:r>
      <w:r w:rsidRPr="009C62B4">
        <w:t xml:space="preserve"> relationships</w:t>
      </w:r>
    </w:p>
    <w:p w14:paraId="2460E408" w14:textId="77777777" w:rsidR="006054D1" w:rsidRPr="006054D1" w:rsidRDefault="006054D1" w:rsidP="006054D1">
      <w:pPr>
        <w:pStyle w:val="ListParagraph"/>
        <w:numPr>
          <w:ilvl w:val="0"/>
          <w:numId w:val="4"/>
        </w:numPr>
      </w:pPr>
      <w:r w:rsidRPr="006054D1">
        <w:t>Empowers people to d</w:t>
      </w:r>
      <w:r w:rsidR="002A37FA" w:rsidRPr="006054D1">
        <w:t>esign change</w:t>
      </w:r>
    </w:p>
    <w:p w14:paraId="3418C77F" w14:textId="77777777" w:rsidR="002A37FA" w:rsidRDefault="002A37FA" w:rsidP="002A37FA">
      <w:pPr>
        <w:pStyle w:val="ListParagraph"/>
        <w:numPr>
          <w:ilvl w:val="0"/>
          <w:numId w:val="4"/>
        </w:numPr>
      </w:pPr>
      <w:r>
        <w:t>Create</w:t>
      </w:r>
      <w:r w:rsidR="006054D1">
        <w:t>s</w:t>
      </w:r>
      <w:r>
        <w:t xml:space="preserve"> optimal systems</w:t>
      </w:r>
    </w:p>
    <w:p w14:paraId="35AA2825" w14:textId="77777777" w:rsidR="002A37FA" w:rsidRDefault="002A37FA" w:rsidP="002A37FA">
      <w:pPr>
        <w:pStyle w:val="ListParagraph"/>
        <w:numPr>
          <w:ilvl w:val="0"/>
          <w:numId w:val="4"/>
        </w:numPr>
      </w:pPr>
      <w:r>
        <w:t>Deliver</w:t>
      </w:r>
      <w:r w:rsidR="006054D1">
        <w:t>s</w:t>
      </w:r>
      <w:r>
        <w:t xml:space="preserve"> unique outcomes</w:t>
      </w:r>
    </w:p>
    <w:p w14:paraId="5BD2DCD5" w14:textId="77777777" w:rsidR="002A37FA" w:rsidRDefault="008544BD" w:rsidP="002A37FA">
      <w:pPr>
        <w:pStyle w:val="ListParagraph"/>
        <w:numPr>
          <w:ilvl w:val="0"/>
          <w:numId w:val="4"/>
        </w:numPr>
      </w:pPr>
      <w:r>
        <w:t>Supports c</w:t>
      </w:r>
      <w:r w:rsidR="002A37FA">
        <w:t>onflict resolution</w:t>
      </w:r>
    </w:p>
    <w:p w14:paraId="436EC12E" w14:textId="77777777" w:rsidR="00FE2B28" w:rsidRDefault="00FE2B28" w:rsidP="002A37FA">
      <w:pPr>
        <w:pStyle w:val="ListParagraph"/>
        <w:numPr>
          <w:ilvl w:val="0"/>
          <w:numId w:val="4"/>
        </w:numPr>
      </w:pPr>
      <w:r>
        <w:t>Drives collaboration</w:t>
      </w:r>
    </w:p>
    <w:p w14:paraId="0AF5C779" w14:textId="77777777" w:rsidR="008544BD" w:rsidRDefault="008544BD" w:rsidP="002A37FA">
      <w:pPr>
        <w:pStyle w:val="ListParagraph"/>
        <w:numPr>
          <w:ilvl w:val="0"/>
          <w:numId w:val="4"/>
        </w:numPr>
      </w:pPr>
      <w:r>
        <w:t xml:space="preserve">Enhances diversity </w:t>
      </w:r>
    </w:p>
    <w:p w14:paraId="11F2248F" w14:textId="77777777" w:rsidR="00FE2B28" w:rsidRDefault="00FE2B28" w:rsidP="002A37FA">
      <w:pPr>
        <w:pStyle w:val="ListParagraph"/>
        <w:numPr>
          <w:ilvl w:val="0"/>
          <w:numId w:val="4"/>
        </w:numPr>
      </w:pPr>
      <w:r>
        <w:t>Unites teams</w:t>
      </w:r>
    </w:p>
    <w:p w14:paraId="11712CE3" w14:textId="77777777" w:rsidR="008544BD" w:rsidRDefault="008544BD" w:rsidP="002A37FA">
      <w:pPr>
        <w:pStyle w:val="ListParagraph"/>
        <w:numPr>
          <w:ilvl w:val="0"/>
          <w:numId w:val="4"/>
        </w:numPr>
      </w:pPr>
      <w:r>
        <w:t>Uncovers root causes</w:t>
      </w:r>
    </w:p>
    <w:p w14:paraId="3DD3B703" w14:textId="77777777" w:rsidR="008544BD" w:rsidRDefault="008544BD" w:rsidP="002A37FA">
      <w:pPr>
        <w:pStyle w:val="ListParagraph"/>
        <w:numPr>
          <w:ilvl w:val="0"/>
          <w:numId w:val="4"/>
        </w:numPr>
      </w:pPr>
      <w:r>
        <w:t>Increases innovation</w:t>
      </w:r>
    </w:p>
    <w:p w14:paraId="7E20D0EB" w14:textId="77777777" w:rsidR="008544BD" w:rsidRDefault="008544BD" w:rsidP="002A37FA">
      <w:pPr>
        <w:pStyle w:val="ListParagraph"/>
        <w:numPr>
          <w:ilvl w:val="0"/>
          <w:numId w:val="4"/>
        </w:numPr>
      </w:pPr>
      <w:r>
        <w:t>Ends dysfunctional patterns</w:t>
      </w:r>
    </w:p>
    <w:p w14:paraId="4BFBB79D" w14:textId="77777777" w:rsidR="00FE2B28" w:rsidRDefault="00FE2B28" w:rsidP="002A37FA">
      <w:pPr>
        <w:pStyle w:val="ListParagraph"/>
        <w:numPr>
          <w:ilvl w:val="0"/>
          <w:numId w:val="4"/>
        </w:numPr>
      </w:pPr>
      <w:r>
        <w:t>Generates trust</w:t>
      </w:r>
    </w:p>
    <w:p w14:paraId="12BFDFC6" w14:textId="77777777" w:rsidR="008544BD" w:rsidRDefault="008544BD" w:rsidP="002A37FA">
      <w:pPr>
        <w:pStyle w:val="ListParagraph"/>
        <w:numPr>
          <w:ilvl w:val="0"/>
          <w:numId w:val="4"/>
        </w:numPr>
      </w:pPr>
      <w:r>
        <w:t>Cultivates authentic leadership</w:t>
      </w:r>
    </w:p>
    <w:p w14:paraId="65F86B52" w14:textId="77777777" w:rsidR="00FE2B28" w:rsidRDefault="00FE2B28" w:rsidP="002A37FA">
      <w:pPr>
        <w:pStyle w:val="ListParagraph"/>
        <w:numPr>
          <w:ilvl w:val="0"/>
          <w:numId w:val="4"/>
        </w:numPr>
      </w:pPr>
      <w:r>
        <w:t>Increases engagement</w:t>
      </w:r>
    </w:p>
    <w:p w14:paraId="063A1211" w14:textId="77777777" w:rsidR="00FE2B28" w:rsidRDefault="00FE2B28" w:rsidP="002A37FA">
      <w:pPr>
        <w:pStyle w:val="ListParagraph"/>
        <w:numPr>
          <w:ilvl w:val="0"/>
          <w:numId w:val="4"/>
        </w:numPr>
      </w:pPr>
      <w:r>
        <w:t>Promotes peer learning</w:t>
      </w:r>
    </w:p>
    <w:p w14:paraId="7CD3D184" w14:textId="77777777" w:rsidR="00FE2B28" w:rsidRDefault="00FE2B28" w:rsidP="002A37FA">
      <w:pPr>
        <w:pStyle w:val="ListParagraph"/>
        <w:numPr>
          <w:ilvl w:val="0"/>
          <w:numId w:val="4"/>
        </w:numPr>
      </w:pPr>
      <w:r>
        <w:t>Builds resilience</w:t>
      </w:r>
    </w:p>
    <w:p w14:paraId="6519AFC2" w14:textId="77777777" w:rsidR="00FE2B28" w:rsidRDefault="00FE2B28" w:rsidP="002A37FA">
      <w:pPr>
        <w:pStyle w:val="ListParagraph"/>
        <w:numPr>
          <w:ilvl w:val="0"/>
          <w:numId w:val="4"/>
        </w:numPr>
      </w:pPr>
      <w:r>
        <w:t>Activates networks</w:t>
      </w:r>
    </w:p>
    <w:p w14:paraId="25789A97" w14:textId="77777777" w:rsidR="00FE2B28" w:rsidRDefault="00FE2B28" w:rsidP="002A37FA">
      <w:pPr>
        <w:pStyle w:val="ListParagraph"/>
        <w:numPr>
          <w:ilvl w:val="0"/>
          <w:numId w:val="4"/>
        </w:numPr>
      </w:pPr>
      <w:r>
        <w:t xml:space="preserve">Improves the caliber of interactions </w:t>
      </w:r>
    </w:p>
    <w:p w14:paraId="1ECF6906" w14:textId="77777777" w:rsidR="00FE2B28" w:rsidRDefault="00FE2B28" w:rsidP="00FE2B28">
      <w:pPr>
        <w:pStyle w:val="ListParagraph"/>
        <w:numPr>
          <w:ilvl w:val="0"/>
          <w:numId w:val="4"/>
        </w:numPr>
      </w:pPr>
      <w:r>
        <w:t>Supports stakeholder and client outcomes</w:t>
      </w:r>
    </w:p>
    <w:p w14:paraId="4CD848B1" w14:textId="77777777" w:rsidR="00DE1423" w:rsidRDefault="00DE1423" w:rsidP="00DE1423"/>
    <w:p w14:paraId="571239F9" w14:textId="2F1A22B8" w:rsidR="00DE1423" w:rsidRDefault="00DE1423" w:rsidP="00DE1423">
      <w:r>
        <w:t>Contact us to learn more about launching a Sustained Dialogue initiative in your company today.</w:t>
      </w:r>
      <w:bookmarkStart w:id="0" w:name="_GoBack"/>
      <w:bookmarkEnd w:id="0"/>
    </w:p>
    <w:p w14:paraId="7146EF41" w14:textId="77777777" w:rsidR="00DE1423" w:rsidRDefault="00DE1423" w:rsidP="00DE1423"/>
    <w:p w14:paraId="70B0D439" w14:textId="77777777" w:rsidR="00DE1423" w:rsidRDefault="00DE1423" w:rsidP="00DE1423">
      <w:r>
        <w:t>Sustained Dialogue Institute</w:t>
      </w:r>
    </w:p>
    <w:p w14:paraId="4ACA7B21" w14:textId="77777777" w:rsidR="00DE1423" w:rsidRPr="00CC310C" w:rsidRDefault="00DE1423" w:rsidP="00DE1423">
      <w:pPr>
        <w:widowControl w:val="0"/>
        <w:autoSpaceDE w:val="0"/>
        <w:autoSpaceDN w:val="0"/>
        <w:adjustRightInd w:val="0"/>
      </w:pPr>
      <w:r w:rsidRPr="00CC310C">
        <w:t>444 North Capitol St. NW, Suite 434</w:t>
      </w:r>
    </w:p>
    <w:p w14:paraId="54E27488" w14:textId="77777777" w:rsidR="00DE1423" w:rsidRPr="00CC310C" w:rsidRDefault="00DE1423" w:rsidP="00DE1423">
      <w:pPr>
        <w:widowControl w:val="0"/>
        <w:autoSpaceDE w:val="0"/>
        <w:autoSpaceDN w:val="0"/>
        <w:adjustRightInd w:val="0"/>
      </w:pPr>
      <w:r w:rsidRPr="00CC310C">
        <w:t>Washington, DC 20001-1512</w:t>
      </w:r>
    </w:p>
    <w:p w14:paraId="0E9D738E" w14:textId="77777777" w:rsidR="00DE1423" w:rsidRPr="00CC310C" w:rsidRDefault="00DE1423" w:rsidP="00DE1423">
      <w:pPr>
        <w:widowControl w:val="0"/>
        <w:autoSpaceDE w:val="0"/>
        <w:autoSpaceDN w:val="0"/>
        <w:adjustRightInd w:val="0"/>
      </w:pPr>
      <w:proofErr w:type="spellStart"/>
      <w:r w:rsidRPr="00CC310C">
        <w:t>Ph</w:t>
      </w:r>
      <w:proofErr w:type="spellEnd"/>
      <w:r w:rsidRPr="00CC310C">
        <w:t>: (</w:t>
      </w:r>
      <w:proofErr w:type="gramStart"/>
      <w:r w:rsidRPr="00CC310C">
        <w:t>202)393</w:t>
      </w:r>
      <w:proofErr w:type="gramEnd"/>
      <w:r w:rsidRPr="00CC310C">
        <w:t>-4478 Fax: (202)393-7644</w:t>
      </w:r>
    </w:p>
    <w:p w14:paraId="4966C283" w14:textId="77777777" w:rsidR="00DE1423" w:rsidRDefault="00DE1423" w:rsidP="00DE1423">
      <w:r w:rsidRPr="00CC310C">
        <w:t xml:space="preserve">Email: </w:t>
      </w:r>
      <w:hyperlink r:id="rId6" w:history="1">
        <w:r w:rsidRPr="00CC310C">
          <w:rPr>
            <w:rStyle w:val="Hyperlink"/>
          </w:rPr>
          <w:t>info@sutaineddialogue.org</w:t>
        </w:r>
      </w:hyperlink>
    </w:p>
    <w:p w14:paraId="0640F0B6" w14:textId="77777777" w:rsidR="00DE1423" w:rsidRDefault="00DE1423" w:rsidP="00DE1423"/>
    <w:p w14:paraId="045F36C9" w14:textId="77777777" w:rsidR="00DE1423" w:rsidRDefault="00DE1423" w:rsidP="00DE1423">
      <w:r>
        <w:t>Mark Farr, President</w:t>
      </w:r>
    </w:p>
    <w:p w14:paraId="53C56721" w14:textId="77777777" w:rsidR="00DE1423" w:rsidRDefault="00DE1423" w:rsidP="00DE1423">
      <w:r>
        <w:t>Amy Lazarus, Executive Director</w:t>
      </w:r>
    </w:p>
    <w:p w14:paraId="64B4370D" w14:textId="77777777" w:rsidR="00DE1423" w:rsidRDefault="00DE1423" w:rsidP="00DE1423"/>
    <w:p w14:paraId="214409FE" w14:textId="77777777" w:rsidR="008544BD" w:rsidRDefault="008544BD" w:rsidP="008544BD"/>
    <w:p w14:paraId="16DE70F1" w14:textId="10FC7616" w:rsidR="002A37FA" w:rsidRPr="00C62EE1" w:rsidRDefault="00C62EE1" w:rsidP="002A37FA">
      <w:pPr>
        <w:rPr>
          <w:b/>
          <w:u w:val="single"/>
        </w:rPr>
      </w:pPr>
      <w:r w:rsidRPr="00C62EE1">
        <w:rPr>
          <w:b/>
        </w:rPr>
        <w:t>Here are the specs</w:t>
      </w:r>
      <w:r>
        <w:rPr>
          <w:b/>
        </w:rPr>
        <w:t xml:space="preserve"> (these are from our printer – please use whichever one you prefer to work with OR </w:t>
      </w:r>
      <w:r w:rsidR="00164AE8">
        <w:rPr>
          <w:b/>
        </w:rPr>
        <w:t xml:space="preserve">you can also </w:t>
      </w:r>
      <w:r>
        <w:rPr>
          <w:b/>
        </w:rPr>
        <w:t xml:space="preserve">submit a </w:t>
      </w:r>
      <w:r w:rsidR="00164AE8">
        <w:rPr>
          <w:b/>
        </w:rPr>
        <w:t xml:space="preserve">design for a </w:t>
      </w:r>
      <w:r>
        <w:rPr>
          <w:b/>
        </w:rPr>
        <w:t>Bi-Fold and specify the specs for the printer</w:t>
      </w:r>
      <w:r w:rsidR="00164AE8">
        <w:rPr>
          <w:b/>
        </w:rPr>
        <w:t>)</w:t>
      </w:r>
      <w:r w:rsidRPr="00C62EE1">
        <w:rPr>
          <w:b/>
        </w:rPr>
        <w:t>:</w:t>
      </w:r>
    </w:p>
    <w:p w14:paraId="6E9F7F60" w14:textId="77777777" w:rsidR="002A37FA" w:rsidRDefault="002A37FA" w:rsidP="002A37FA">
      <w:pPr>
        <w:rPr>
          <w:u w:val="single"/>
        </w:rPr>
      </w:pPr>
    </w:p>
    <w:p w14:paraId="6069F039" w14:textId="5747596D" w:rsidR="00C62EE1" w:rsidRPr="00C62EE1" w:rsidRDefault="00C62EE1" w:rsidP="00C62EE1">
      <w:pPr>
        <w:widowControl w:val="0"/>
        <w:autoSpaceDE w:val="0"/>
        <w:autoSpaceDN w:val="0"/>
        <w:adjustRightInd w:val="0"/>
        <w:rPr>
          <w:b/>
        </w:rPr>
      </w:pPr>
      <w:r w:rsidRPr="00C62EE1">
        <w:rPr>
          <w:b/>
        </w:rPr>
        <w:t>11X17 Tri-Fold</w:t>
      </w:r>
    </w:p>
    <w:p w14:paraId="673E88C8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</w:p>
    <w:p w14:paraId="5B31A0AF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NO BLEEDS (designers will know)</w:t>
      </w:r>
    </w:p>
    <w:p w14:paraId="19EE3B95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Doc size 11 X 17 unfolded</w:t>
      </w:r>
    </w:p>
    <w:p w14:paraId="63708D15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Fold size: 11 X 5.66 (Gutters 3/8 wide)</w:t>
      </w:r>
    </w:p>
    <w:p w14:paraId="6FE1432E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</w:p>
    <w:p w14:paraId="2FDB32C6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FULL BLEEDS</w:t>
      </w:r>
    </w:p>
    <w:p w14:paraId="0737A189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12 X 18 Sheet (Layout for 11 X 17) with crop marks. Image should run over the 11X17 margin</w:t>
      </w:r>
    </w:p>
    <w:p w14:paraId="7C3CC2CF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Cut down to 11X17</w:t>
      </w:r>
    </w:p>
    <w:p w14:paraId="420A6853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Fold size: 11 X 5.66 (Gutters 3/8 wide)</w:t>
      </w:r>
    </w:p>
    <w:p w14:paraId="24510C00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</w:p>
    <w:p w14:paraId="5446194A" w14:textId="77777777" w:rsidR="00C62EE1" w:rsidRPr="00C62EE1" w:rsidRDefault="00C62EE1" w:rsidP="00C62EE1">
      <w:pPr>
        <w:widowControl w:val="0"/>
        <w:autoSpaceDE w:val="0"/>
        <w:autoSpaceDN w:val="0"/>
        <w:adjustRightInd w:val="0"/>
        <w:rPr>
          <w:b/>
        </w:rPr>
      </w:pPr>
      <w:r w:rsidRPr="00C62EE1">
        <w:rPr>
          <w:b/>
        </w:rPr>
        <w:t xml:space="preserve">8.5 </w:t>
      </w:r>
      <w:proofErr w:type="gramStart"/>
      <w:r w:rsidRPr="00C62EE1">
        <w:rPr>
          <w:b/>
        </w:rPr>
        <w:t>X 11 Tri-fold</w:t>
      </w:r>
      <w:proofErr w:type="gramEnd"/>
    </w:p>
    <w:p w14:paraId="20451C0D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NO BLEEDS (designers will know)</w:t>
      </w:r>
    </w:p>
    <w:p w14:paraId="1651F558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Doc size 8.5 X 11 unfolded</w:t>
      </w:r>
    </w:p>
    <w:p w14:paraId="613DE38B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Fold size: 8.5 X 3.66 (Gutters 3/8 wide)</w:t>
      </w:r>
    </w:p>
    <w:p w14:paraId="1E4F3CA4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</w:p>
    <w:p w14:paraId="60D61DB1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FULL BLEEDS</w:t>
      </w:r>
    </w:p>
    <w:p w14:paraId="113DFF66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9 X 12 Sheet (Layout for 8.5 X 11) with crop marks. Image should run over the 11X17 margin</w:t>
      </w:r>
    </w:p>
    <w:p w14:paraId="127B9558" w14:textId="77777777" w:rsidR="00C62EE1" w:rsidRPr="00C62EE1" w:rsidRDefault="00C62EE1" w:rsidP="00C62EE1">
      <w:pPr>
        <w:widowControl w:val="0"/>
        <w:autoSpaceDE w:val="0"/>
        <w:autoSpaceDN w:val="0"/>
        <w:adjustRightInd w:val="0"/>
      </w:pPr>
      <w:r w:rsidRPr="00C62EE1">
        <w:t>Cut down to 8.5 X 11</w:t>
      </w:r>
    </w:p>
    <w:p w14:paraId="77E67E0F" w14:textId="2A1D07AB" w:rsidR="002A37FA" w:rsidRPr="00C62EE1" w:rsidRDefault="00C62EE1" w:rsidP="00C62EE1">
      <w:r w:rsidRPr="00C62EE1">
        <w:t>Fold size: 8.5 X 3.66 (Gutters 3/8 wide)</w:t>
      </w:r>
    </w:p>
    <w:p w14:paraId="607EECC6" w14:textId="77777777" w:rsidR="002A37FA" w:rsidRDefault="002A37FA"/>
    <w:p w14:paraId="58184989" w14:textId="77777777" w:rsidR="00C62EE1" w:rsidRDefault="00C62EE1"/>
    <w:p w14:paraId="36C9F944" w14:textId="2D82908C" w:rsidR="00C62EE1" w:rsidRDefault="00164AE8">
      <w:r>
        <w:rPr>
          <w:b/>
        </w:rPr>
        <w:t xml:space="preserve">Preferred Colors: </w:t>
      </w:r>
      <w:r>
        <w:t>our preferred color palate is included in a separate attachment, but do not feel limited – use your imagination!</w:t>
      </w:r>
    </w:p>
    <w:p w14:paraId="41712AC5" w14:textId="77777777" w:rsidR="00164AE8" w:rsidRDefault="00164AE8"/>
    <w:p w14:paraId="0B43FE22" w14:textId="204A798F" w:rsidR="00164AE8" w:rsidRDefault="00164AE8">
      <w:r w:rsidRPr="00164AE8">
        <w:rPr>
          <w:b/>
        </w:rPr>
        <w:t xml:space="preserve">Images: </w:t>
      </w:r>
      <w:r>
        <w:t>We promote diversity, so we appreciate images that reflect this –</w:t>
      </w:r>
      <w:r w:rsidR="00E31805">
        <w:t xml:space="preserve"> fractals that appear in nature are one example, because they represent high-functioning systems. Anything representing teamwork or dialogue is good. Use your imagination! </w:t>
      </w:r>
    </w:p>
    <w:p w14:paraId="642620B0" w14:textId="77777777" w:rsidR="00E31805" w:rsidRDefault="00E31805"/>
    <w:p w14:paraId="03F620FD" w14:textId="145C29E8" w:rsidR="00CC310C" w:rsidRDefault="00CC310C">
      <w:r>
        <w:t>Thank you!</w:t>
      </w:r>
    </w:p>
    <w:p w14:paraId="25C0F38E" w14:textId="2B657071" w:rsidR="00E31805" w:rsidRPr="00164AE8" w:rsidRDefault="00E31805">
      <w:r>
        <w:t xml:space="preserve"> </w:t>
      </w:r>
    </w:p>
    <w:sectPr w:rsidR="00E31805" w:rsidRPr="00164AE8" w:rsidSect="00A11A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E62"/>
    <w:multiLevelType w:val="hybridMultilevel"/>
    <w:tmpl w:val="063A4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D7AA1"/>
    <w:multiLevelType w:val="hybridMultilevel"/>
    <w:tmpl w:val="7D441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5129D"/>
    <w:multiLevelType w:val="hybridMultilevel"/>
    <w:tmpl w:val="7A94E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42BE0"/>
    <w:multiLevelType w:val="hybridMultilevel"/>
    <w:tmpl w:val="5092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AA0AA8"/>
    <w:multiLevelType w:val="hybridMultilevel"/>
    <w:tmpl w:val="F27AF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7FA"/>
    <w:rsid w:val="00164AE8"/>
    <w:rsid w:val="002A37FA"/>
    <w:rsid w:val="006054D1"/>
    <w:rsid w:val="007D2043"/>
    <w:rsid w:val="008544BD"/>
    <w:rsid w:val="00A11AD8"/>
    <w:rsid w:val="00C62EE1"/>
    <w:rsid w:val="00CC310C"/>
    <w:rsid w:val="00DE1423"/>
    <w:rsid w:val="00E31805"/>
    <w:rsid w:val="00E934C5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06D4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7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31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7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31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info@sutaineddialogue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557</Words>
  <Characters>3179</Characters>
  <Application>Microsoft Macintosh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Plunkert</dc:creator>
  <cp:keywords/>
  <dc:description/>
  <cp:lastModifiedBy>Penny Plunkert</cp:lastModifiedBy>
  <cp:revision>6</cp:revision>
  <dcterms:created xsi:type="dcterms:W3CDTF">2014-05-02T19:45:00Z</dcterms:created>
  <dcterms:modified xsi:type="dcterms:W3CDTF">2014-05-02T20:54:00Z</dcterms:modified>
</cp:coreProperties>
</file>